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E03E" w14:textId="77777777" w:rsidR="00DE3596" w:rsidRDefault="00DE3596" w:rsidP="00DE3596">
      <w:pPr>
        <w:tabs>
          <w:tab w:val="left" w:leader="underscore" w:pos="7566"/>
        </w:tabs>
        <w:ind w:firstLine="2694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9D6F87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4F2E" wp14:editId="5CB7881A">
                <wp:simplePos x="0" y="0"/>
                <wp:positionH relativeFrom="page">
                  <wp:posOffset>1588135</wp:posOffset>
                </wp:positionH>
                <wp:positionV relativeFrom="paragraph">
                  <wp:posOffset>288925</wp:posOffset>
                </wp:positionV>
                <wp:extent cx="835025" cy="18288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E5984" w14:textId="77777777" w:rsidR="00DE3596" w:rsidRDefault="00DE3596" w:rsidP="00DE3596">
                            <w:pPr>
                              <w:pStyle w:val="24"/>
                            </w:pPr>
                            <w:r>
                              <w:t>Фотография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6314F2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25.05pt;margin-top:22.75pt;width:65.7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" filled="f" stroked="f">
                <v:textbox inset="0,0,0,0">
                  <w:txbxContent>
                    <w:p w14:paraId="0C0E5984" w14:textId="77777777" w:rsidR="00DE3596" w:rsidRDefault="00DE3596" w:rsidP="00DE3596">
                      <w:pPr>
                        <w:pStyle w:val="24"/>
                      </w:pPr>
                      <w:r>
                        <w:t>Фотография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D6F8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Ректору </w:t>
      </w:r>
      <w:r w:rsidRPr="009D6F8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 xml:space="preserve">Академии постдипломного образования </w:t>
      </w:r>
      <w:r w:rsidRPr="009D6F8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 xml:space="preserve">ФГБУ ФНКЦ ФМБА России </w:t>
      </w:r>
      <w:r w:rsidRPr="009D6F8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 xml:space="preserve">Троицкому Александру Витальевичу </w:t>
      </w:r>
    </w:p>
    <w:p w14:paraId="40836258" w14:textId="77777777" w:rsidR="00DE3596" w:rsidRDefault="00DE3596" w:rsidP="00DE3596">
      <w:pPr>
        <w:tabs>
          <w:tab w:val="left" w:leader="underscore" w:pos="7566"/>
        </w:tabs>
        <w:spacing w:before="240"/>
        <w:ind w:firstLine="2694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</w:t>
      </w:r>
      <w:r w:rsidRPr="00D048F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___________________________________</w:t>
      </w:r>
    </w:p>
    <w:p w14:paraId="0B60B02D" w14:textId="77777777" w:rsidR="00DE3596" w:rsidRPr="003F46AB" w:rsidRDefault="00DE3596" w:rsidP="00DE3596">
      <w:pPr>
        <w:tabs>
          <w:tab w:val="left" w:leader="underscore" w:pos="7230"/>
        </w:tabs>
        <w:ind w:firstLine="2694"/>
        <w:jc w:val="right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3F46AB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t>Фамилия</w:t>
      </w:r>
    </w:p>
    <w:p w14:paraId="17535889" w14:textId="77777777" w:rsidR="00DE3596" w:rsidRPr="003F46AB" w:rsidRDefault="00DE3596" w:rsidP="00DE3596">
      <w:pPr>
        <w:tabs>
          <w:tab w:val="left" w:leader="underscore" w:pos="7566"/>
        </w:tabs>
        <w:jc w:val="right"/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</w:pPr>
      <w:r w:rsidRPr="003F46AB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_____________________________________</w:t>
      </w:r>
      <w:r w:rsidRPr="003F46AB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t xml:space="preserve"> </w:t>
      </w:r>
      <w:r w:rsidRPr="003F46AB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br/>
        <w:t>Имя</w:t>
      </w:r>
    </w:p>
    <w:p w14:paraId="73783D5C" w14:textId="77777777" w:rsidR="00DE3596" w:rsidRPr="003F46AB" w:rsidRDefault="00DE3596" w:rsidP="00DE3596">
      <w:pPr>
        <w:spacing w:after="260"/>
        <w:jc w:val="right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3F46AB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t xml:space="preserve">_____________________________________ </w:t>
      </w:r>
      <w:r w:rsidRPr="003F46AB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br/>
        <w:t>Отчество</w:t>
      </w:r>
    </w:p>
    <w:p w14:paraId="66D6D819" w14:textId="77777777" w:rsidR="00DE3596" w:rsidRPr="004F152B" w:rsidRDefault="00DE3596" w:rsidP="00DE3596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4F152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ЗАЯВЛЕНИЕ</w:t>
      </w:r>
      <w:r w:rsidRPr="004F152B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</w:t>
      </w:r>
    </w:p>
    <w:p w14:paraId="5B2D23A7" w14:textId="77777777" w:rsidR="00DE3596" w:rsidRDefault="00DE3596" w:rsidP="00DE3596">
      <w:pPr>
        <w:tabs>
          <w:tab w:val="left" w:leader="underscore" w:pos="8686"/>
          <w:tab w:val="left" w:leader="underscore" w:pos="8826"/>
        </w:tabs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Прошу допустить меня к сдаче вступительных экзаменов в аспирантуру Академии постдипломного образования ФГБУ ФНКЦ ФМБА России на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Cs w:val="26"/>
          <w:lang w:eastAsia="en-US" w:bidi="ar-SA"/>
        </w:rPr>
        <w:t xml:space="preserve">очную </w:t>
      </w: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форму обучения </w:t>
      </w:r>
    </w:p>
    <w:p w14:paraId="6DBD9F13" w14:textId="77777777" w:rsidR="00DE3596" w:rsidRPr="00034F32" w:rsidRDefault="00DE3596" w:rsidP="00DE3596">
      <w:pPr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 xml:space="preserve">□ </w:t>
      </w:r>
      <w:r w:rsidRPr="00034F32">
        <w:rPr>
          <w:rFonts w:ascii="Times New Roman" w:eastAsia="Times New Roman" w:hAnsi="Times New Roman" w:cs="Times New Roman"/>
          <w:b/>
          <w:i/>
          <w:color w:val="auto"/>
          <w:szCs w:val="26"/>
          <w:lang w:eastAsia="en-US" w:bidi="ar-SA"/>
        </w:rPr>
        <w:t>по договору платных образовательных услуг</w:t>
      </w:r>
      <w:r w:rsidRPr="00034F32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ab/>
      </w: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 xml:space="preserve">□ </w:t>
      </w:r>
      <w:r w:rsidRPr="00034F32">
        <w:rPr>
          <w:rFonts w:ascii="Times New Roman" w:eastAsia="Times New Roman" w:hAnsi="Times New Roman" w:cs="Times New Roman"/>
          <w:b/>
          <w:bCs/>
          <w:i/>
          <w:color w:val="auto"/>
          <w:szCs w:val="26"/>
          <w:lang w:eastAsia="en-US" w:bidi="ar-SA"/>
        </w:rPr>
        <w:t>в рамках контрольных цифр</w:t>
      </w:r>
      <w:r>
        <w:rPr>
          <w:rFonts w:ascii="Times New Roman" w:eastAsia="Times New Roman" w:hAnsi="Times New Roman" w:cs="Times New Roman"/>
          <w:b/>
          <w:bCs/>
          <w:i/>
          <w:color w:val="auto"/>
          <w:szCs w:val="26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auto"/>
          <w:szCs w:val="26"/>
          <w:lang w:eastAsia="en-US" w:bidi="ar-SA"/>
        </w:rPr>
        <w:br/>
      </w: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по научной специальности: ___________________________</w:t>
      </w:r>
      <w:r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____________________________</w:t>
      </w:r>
    </w:p>
    <w:p w14:paraId="1E8C7AD7" w14:textId="77777777" w:rsidR="00DE3596" w:rsidRPr="00034F32" w:rsidRDefault="00DE3596" w:rsidP="00DE3596">
      <w:pPr>
        <w:spacing w:before="120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</w:t>
      </w:r>
    </w:p>
    <w:p w14:paraId="0E5142FB" w14:textId="77777777" w:rsidR="00DE3596" w:rsidRPr="00034F32" w:rsidRDefault="00DE3596" w:rsidP="00DE3596">
      <w:pPr>
        <w:tabs>
          <w:tab w:val="left" w:pos="2127"/>
          <w:tab w:val="left" w:pos="6096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В специальных условиях при проведении вступительных испытаний по состоянию здоровья и в связи с инвалидностью </w:t>
      </w: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 xml:space="preserve">□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Cs w:val="26"/>
          <w:lang w:eastAsia="en-US" w:bidi="ar-SA"/>
        </w:rPr>
        <w:t xml:space="preserve">нуждаюсь </w:t>
      </w: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 xml:space="preserve">□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Cs w:val="26"/>
          <w:lang w:eastAsia="en-US" w:bidi="ar-SA"/>
        </w:rPr>
        <w:t>не нуждаюсь</w:t>
      </w:r>
      <w:r w:rsidRPr="00034F32"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  <w:t xml:space="preserve"> </w:t>
      </w:r>
    </w:p>
    <w:p w14:paraId="5E83457D" w14:textId="77777777" w:rsidR="00DE3596" w:rsidRPr="00034F32" w:rsidRDefault="00DE3596" w:rsidP="00DE3596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СНИЛС ____________________ (при наличии) ИНН ______________________ (при наличии)</w:t>
      </w:r>
    </w:p>
    <w:p w14:paraId="6D0DAFFD" w14:textId="77777777" w:rsidR="00DE3596" w:rsidRDefault="00DE3596" w:rsidP="00DE3596">
      <w:pPr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Даю согласие: на обработку предоставленных персональных данных в целях осуществления указанной в Уставе ФГБУ ФНКЦ ФМБА России деятельности в порядке, установленном Федеральным законом от 27 июля 2006 года № 152-ФЗ «О персональных данных»; использование в ходе вступительных испытаний средств аудио- и видеозаписи</w:t>
      </w:r>
    </w:p>
    <w:p w14:paraId="4125661C" w14:textId="77777777" w:rsidR="00DE3596" w:rsidRPr="00034F32" w:rsidRDefault="00DE3596" w:rsidP="00DE3596">
      <w:pPr>
        <w:ind w:firstLine="426"/>
        <w:jc w:val="right"/>
        <w:rPr>
          <w:rFonts w:ascii="Times New Roman" w:eastAsia="Times New Roman" w:hAnsi="Times New Roman" w:cs="Times New Roman"/>
          <w:i/>
          <w:iCs/>
          <w:color w:val="auto"/>
          <w:sz w:val="22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</w:t>
      </w:r>
      <w:bookmarkStart w:id="0" w:name="_Hlk97297686"/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___________________________________________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  <w:t>(подпись)</w:t>
      </w:r>
    </w:p>
    <w:bookmarkEnd w:id="0"/>
    <w:p w14:paraId="52CB1AE9" w14:textId="77777777" w:rsidR="00DE3596" w:rsidRPr="00034F32" w:rsidRDefault="00DE3596" w:rsidP="00DE3596">
      <w:pPr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Подтверждаю правильность представленных мною сведений, а также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</w:t>
      </w:r>
    </w:p>
    <w:p w14:paraId="54D43535" w14:textId="77777777" w:rsidR="00DE3596" w:rsidRPr="00034F32" w:rsidRDefault="00DE3596" w:rsidP="00DE359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___________________________________________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  <w:t>(подпись)</w:t>
      </w:r>
    </w:p>
    <w:p w14:paraId="6C0A26EA" w14:textId="77777777" w:rsidR="00DE3596" w:rsidRDefault="00DE3596" w:rsidP="00DE3596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Подтверждаю ознакомление с копией лицензии на осуществление образовательной деятельности (с приложением); с информацией об отсутствии свидетельства о государственной аккредитации аспирантуры; с утвержденными правилами приема в аспирантуру; с правилами подачи апелляции по результатам вступительных испытаний</w:t>
      </w:r>
    </w:p>
    <w:p w14:paraId="5C83D817" w14:textId="77777777" w:rsidR="00DE3596" w:rsidRPr="00034F32" w:rsidRDefault="00DE3596" w:rsidP="00DE3596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</w:t>
      </w:r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__________________________________________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  <w:t>(подпись)</w:t>
      </w:r>
    </w:p>
    <w:p w14:paraId="4905D893" w14:textId="77777777" w:rsidR="00DE3596" w:rsidRDefault="00DE3596" w:rsidP="00DE3596">
      <w:pPr>
        <w:widowControl/>
        <w:spacing w:before="120"/>
        <w:ind w:firstLine="426"/>
        <w:jc w:val="both"/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Подтверждаю отсутствие </w:t>
      </w:r>
      <w:r w:rsidRPr="003F46AB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</w:t>
      </w:r>
      <w:r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аук (</w:t>
      </w:r>
      <w:r w:rsidRPr="003F46AB"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>при поступлении в рамках контрольных цифр</w:t>
      </w:r>
      <w:r>
        <w:rPr>
          <w:rFonts w:ascii="Times New Roman" w:eastAsia="Times New Roman" w:hAnsi="Times New Roman" w:cs="Times New Roman"/>
          <w:i/>
          <w:color w:val="auto"/>
          <w:szCs w:val="26"/>
          <w:lang w:eastAsia="en-US" w:bidi="ar-SA"/>
        </w:rPr>
        <w:t>)</w:t>
      </w:r>
    </w:p>
    <w:p w14:paraId="005260AA" w14:textId="77777777" w:rsidR="00DE3596" w:rsidRDefault="00DE3596" w:rsidP="00DE3596">
      <w:pPr>
        <w:widowControl/>
        <w:spacing w:before="120"/>
        <w:ind w:firstLine="709"/>
        <w:jc w:val="right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_</w:t>
      </w:r>
      <w:r w:rsidRPr="003F46A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_________________________________________</w:t>
      </w:r>
      <w:r w:rsidRPr="00034F32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 </w:t>
      </w:r>
      <w:r w:rsidRPr="00034F3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lang w:eastAsia="en-US" w:bidi="ar-SA"/>
        </w:rPr>
        <w:t>(подпись)</w:t>
      </w:r>
    </w:p>
    <w:p w14:paraId="73530464" w14:textId="77777777" w:rsidR="00DE3596" w:rsidRPr="00034F32" w:rsidRDefault="00DE3596" w:rsidP="00DE3596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Обязуюсь представить оригинал или заверенную копию диплома о высшем образовании (специалитет, магистратура) с заявлением о согласии на зачисление не позднее </w:t>
      </w: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>6</w:t>
      </w:r>
      <w:r w:rsidRPr="00034F32"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>.09.</w:t>
      </w:r>
      <w:r>
        <w:rPr>
          <w:rFonts w:ascii="Times New Roman" w:eastAsia="Times New Roman" w:hAnsi="Times New Roman" w:cs="Times New Roman"/>
          <w:b/>
          <w:bCs/>
          <w:color w:val="auto"/>
          <w:szCs w:val="26"/>
          <w:lang w:eastAsia="en-US" w:bidi="ar-SA"/>
        </w:rPr>
        <w:t>2025</w:t>
      </w: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года_______</w:t>
      </w:r>
      <w:r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______________</w:t>
      </w:r>
      <w:r w:rsidRPr="00034F32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>____________________________</w:t>
      </w:r>
    </w:p>
    <w:p w14:paraId="52DC57BB" w14:textId="77777777" w:rsidR="00DE3596" w:rsidRDefault="00DE3596" w:rsidP="00DE3596">
      <w:pPr>
        <w:widowControl/>
        <w:ind w:left="2977" w:firstLine="2552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A459E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Фамилия </w:t>
      </w:r>
    </w:p>
    <w:p w14:paraId="6A1E7C45" w14:textId="77777777" w:rsidR="00DE3596" w:rsidRPr="00F466A7" w:rsidRDefault="00DE3596" w:rsidP="00DE359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</w:t>
      </w:r>
      <w:r w:rsidRPr="00F466A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</w:t>
      </w:r>
      <w:r w:rsidRPr="00F466A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_______________________</w:t>
      </w:r>
    </w:p>
    <w:p w14:paraId="2E924D04" w14:textId="77777777" w:rsidR="00DE3596" w:rsidRPr="00F466A7" w:rsidRDefault="00DE3596" w:rsidP="00DE3596">
      <w:pPr>
        <w:tabs>
          <w:tab w:val="left" w:pos="414"/>
        </w:tabs>
        <w:ind w:left="320" w:firstLine="2515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" w:name="_Hlk95504657"/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И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мя, 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О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тчество (при наличии)</w:t>
      </w:r>
    </w:p>
    <w:p w14:paraId="3DA16626" w14:textId="77777777" w:rsidR="00DE3596" w:rsidRPr="009D6F87" w:rsidRDefault="00DE3596" w:rsidP="00DE3596">
      <w:pPr>
        <w:tabs>
          <w:tab w:val="left" w:pos="0"/>
        </w:tabs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9D6F87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___________</w:t>
      </w:r>
      <w:r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</w:t>
      </w:r>
      <w:r w:rsidRPr="009D6F87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__________ ___</w:t>
      </w:r>
      <w:r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_______________</w:t>
      </w:r>
      <w:r w:rsidRPr="009D6F87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_______ 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__________________________</w:t>
      </w:r>
    </w:p>
    <w:p w14:paraId="73D89585" w14:textId="77777777" w:rsidR="00DE3596" w:rsidRPr="003F46AB" w:rsidRDefault="00DE3596" w:rsidP="00DE3596">
      <w:pPr>
        <w:tabs>
          <w:tab w:val="left" w:pos="3969"/>
          <w:tab w:val="left" w:pos="7371"/>
        </w:tabs>
        <w:ind w:firstLine="113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</w:pP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en-US" w:eastAsia="en-US" w:bidi="ar-SA"/>
        </w:rPr>
        <w:t>e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-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en-US" w:eastAsia="en-US" w:bidi="ar-SA"/>
        </w:rPr>
        <w:t>mail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  <w:t>телефон</w:t>
      </w: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3F46AB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eastAsia="en-US" w:bidi="ar-SA"/>
        </w:rPr>
        <w:t xml:space="preserve"> </w:t>
      </w:r>
      <w:r w:rsidRPr="003F46A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подпись</w:t>
      </w:r>
    </w:p>
    <w:p w14:paraId="56ED07BA" w14:textId="77777777" w:rsidR="00DE3596" w:rsidRDefault="00DE3596" w:rsidP="00DE3596">
      <w:pPr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____________________________</w:t>
      </w:r>
      <w:r w:rsidRPr="009D6F87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___________________________________________________</w:t>
      </w:r>
    </w:p>
    <w:p w14:paraId="5E4E4083" w14:textId="77777777" w:rsidR="00DE3596" w:rsidRPr="00F466A7" w:rsidRDefault="00DE3596" w:rsidP="00DE3596">
      <w:pPr>
        <w:ind w:firstLine="3119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F466A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почтовый адрес с </w:t>
      </w:r>
      <w:r w:rsidRPr="004239A8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индексом</w:t>
      </w:r>
    </w:p>
    <w:p w14:paraId="1A3DE68B" w14:textId="1E99C0F7" w:rsidR="001E4C5A" w:rsidRDefault="00DE3596">
      <w:r w:rsidRPr="003F46A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«_______» ____________________ </w:t>
      </w:r>
      <w:r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 xml:space="preserve">2025 </w:t>
      </w:r>
      <w:r w:rsidRPr="003F46A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г</w:t>
      </w:r>
      <w:r w:rsidRPr="009D6F87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bookmarkEnd w:id="1"/>
    </w:p>
    <w:sectPr w:rsidR="001E4C5A" w:rsidSect="00DE359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96"/>
    <w:rsid w:val="001E4C5A"/>
    <w:rsid w:val="00346147"/>
    <w:rsid w:val="00D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3D10"/>
  <w15:chartTrackingRefBased/>
  <w15:docId w15:val="{825EB3AF-153E-4BA8-B235-686066F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359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9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9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9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9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9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9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9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9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5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5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5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5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5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5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59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E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9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E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59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E3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59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DE35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5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E35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3596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DE359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DE3596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Adelina Kochubei</cp:lastModifiedBy>
  <cp:revision>1</cp:revision>
  <dcterms:created xsi:type="dcterms:W3CDTF">2025-01-13T16:46:00Z</dcterms:created>
  <dcterms:modified xsi:type="dcterms:W3CDTF">2025-01-13T16:47:00Z</dcterms:modified>
</cp:coreProperties>
</file>